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0D414F42" w:rsidR="000F1A38" w:rsidRDefault="00C82E17">
      <w:pPr>
        <w:pStyle w:val="Heading1"/>
        <w:spacing w:before="86"/>
      </w:pP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8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003DDCDA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DLlB/FOI/29/01/25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6FDA37A7" w14:textId="7B40F0F5" w:rsidR="002A47E0" w:rsidRDefault="00D534A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29 Ionawr 2025 – rhif cyfeirnod FOI/29-01-25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Addysg a Gwella Iechyd Cymru (AaGIC) wedi cwblhau chwiliad o'i gofnodion ac yn datgan ei fod yn meddu ar wybodaeth sydd o fewn ffiniau eich cais. </w:t>
      </w:r>
    </w:p>
    <w:p w14:paraId="14E9BDDC" w14:textId="77777777" w:rsidR="00383D89" w:rsidRDefault="00383D89" w:rsidP="00383D89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CB7A5FA" w14:textId="7530C6BD" w:rsidR="00383D89" w:rsidRDefault="00383D89" w:rsidP="00383D89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383D89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A allwch chi ddarparu nifer yr Uwch Ymarferwyr Clinigol a gyflogir gan y GIG yng Nghymru a'u cyfeiriadau e-bost.  </w:t>
      </w:r>
    </w:p>
    <w:p w14:paraId="5E2FC48C" w14:textId="77777777" w:rsidR="00487BE8" w:rsidRDefault="00487BE8" w:rsidP="00383D89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5E592D8" w14:textId="06AE74BD" w:rsidR="00C216F5" w:rsidRPr="00D4044C" w:rsidRDefault="00487BE8" w:rsidP="00C216F5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Mae’r tabl isod yn rhoi nifer Gweithlu Ymarferwyr Clinigol Uwch GIG Cymru ar 30 Tachwedd 2024. </w:t>
      </w:r>
      <w:hyperlink r:id="rId9" w:tgtFrame="_blank" w:history="1">
        <w:r w:rsidR="00C216F5" w:rsidRPr="00D4044C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Yn unol â’r cod ymarfer rheoli risgiau diogelu data drwy anonymeiddio</w:t>
        </w:r>
      </w:hyperlink>
      <w:r>
        <w:rPr>
          <w:rFonts w:ascii="Arial" w:eastAsia="Arial" w:hAnsi="Arial" w:cs="Arial"/>
          <w:sz w:val="24"/>
          <w:szCs w:val="24"/>
          <w:lang w:val="cy-GB" w:bidi="cy-GB"/>
        </w:rPr>
        <w:t>Anonymeiddio: cod ymarfer rheoli risgiau diogelu data (ico.org.uk), sylwch, unwaith i nifer yr ymgeiswyr a chanran yr ymgeiswyr ostwng islaw lefel benodol (llai na phump), gall data droi’n adnabyddadwy. Felly, mae'r cyfrif pennau ar gyfer nifer o'r rolau swyddi sydd wedi'u cynnwys yn y tabl isod wedi'i atal.  </w:t>
      </w:r>
    </w:p>
    <w:p w14:paraId="214A3ED3" w14:textId="77777777" w:rsidR="00807203" w:rsidRPr="00D5723E" w:rsidRDefault="00807203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tbl>
      <w:tblPr>
        <w:tblW w:w="7057" w:type="dxa"/>
        <w:jc w:val="center"/>
        <w:tblLook w:val="04A0" w:firstRow="1" w:lastRow="0" w:firstColumn="1" w:lastColumn="0" w:noHBand="0" w:noVBand="1"/>
      </w:tblPr>
      <w:tblGrid>
        <w:gridCol w:w="6799"/>
        <w:gridCol w:w="1337"/>
      </w:tblGrid>
      <w:tr w:rsidR="005A5946" w:rsidRPr="005A5946" w14:paraId="734068A7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14:paraId="223C1720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Rôl Swydd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14:paraId="764FECE8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Niferoedd</w:t>
            </w:r>
          </w:p>
        </w:tc>
      </w:tr>
      <w:tr w:rsidR="005A5946" w:rsidRPr="005A5946" w14:paraId="0682474F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BCFEC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Uwch Ymarferydd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450F3" w14:textId="77777777" w:rsidR="005A5946" w:rsidRPr="005A5946" w:rsidRDefault="005A5946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11</w:t>
            </w:r>
          </w:p>
        </w:tc>
      </w:tr>
      <w:tr w:rsidR="005A5946" w:rsidRPr="005A5946" w14:paraId="5130BD83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64AAF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Uwch Ymarferydd Gwyddonydd Biofeddygol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C0320" w14:textId="77777777" w:rsidR="005A5946" w:rsidRPr="005A5946" w:rsidRDefault="005A5946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7</w:t>
            </w:r>
          </w:p>
        </w:tc>
      </w:tr>
      <w:tr w:rsidR="005A5946" w:rsidRPr="005A5946" w14:paraId="179F44C4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33117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 xml:space="preserve"> Uwch Ymarferydd Ciropodydd neu Podiatrydd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2BC8" w14:textId="77777777" w:rsidR="005A5946" w:rsidRPr="005A5946" w:rsidRDefault="005A5946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6</w:t>
            </w:r>
          </w:p>
        </w:tc>
      </w:tr>
      <w:tr w:rsidR="005A5946" w:rsidRPr="005A5946" w14:paraId="2BABA208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1DD404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Uwch Ymarferydd Gwyddonydd Clinigol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B7BDE" w14:textId="77777777" w:rsidR="005A5946" w:rsidRPr="005A5946" w:rsidRDefault="005A5946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5</w:t>
            </w:r>
          </w:p>
        </w:tc>
      </w:tr>
      <w:tr w:rsidR="005A5946" w:rsidRPr="005A5946" w14:paraId="2A333183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3D117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 xml:space="preserve">Uwch Ymarferydd Deietegydd 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9446F" w14:textId="6924B620" w:rsidR="005A5946" w:rsidRPr="005A5946" w:rsidRDefault="00D5723E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</w:tr>
      <w:tr w:rsidR="005A5946" w:rsidRPr="005A5946" w14:paraId="0CC9A013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F4A9B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Ymarferydd Gwyddor Gofal Iechyd Uwch Ymarferydd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DD1E2" w14:textId="249127D9" w:rsidR="005A5946" w:rsidRPr="005A5946" w:rsidRDefault="00D5723E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</w:tr>
      <w:tr w:rsidR="005A5946" w:rsidRPr="005A5946" w14:paraId="073C5F22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EABA1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Bydwraig - Uwch Ymarferydd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B1835" w14:textId="37C2BDD3" w:rsidR="005A5946" w:rsidRPr="005A5946" w:rsidRDefault="00D5723E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</w:tr>
      <w:tr w:rsidR="005A5946" w:rsidRPr="005A5946" w14:paraId="3E7829BE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1A3F78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 xml:space="preserve"> Uwch Ymarferydd Aml Therapydd 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1A733" w14:textId="60C50AEC" w:rsidR="005A5946" w:rsidRPr="005A5946" w:rsidRDefault="00D5723E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</w:tr>
      <w:tr w:rsidR="005A5946" w:rsidRPr="005A5946" w14:paraId="7FCF0B72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62C2D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Nyrs - Uwch Ymarferydd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97F21" w14:textId="77777777" w:rsidR="005A5946" w:rsidRPr="005A5946" w:rsidRDefault="005A5946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514</w:t>
            </w:r>
          </w:p>
        </w:tc>
      </w:tr>
      <w:tr w:rsidR="005A5946" w:rsidRPr="005A5946" w14:paraId="22B27CF6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71B5C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 xml:space="preserve">Uwch Ymarferydd Therapydd Galwedigaethol 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17781" w14:textId="1D6172DB" w:rsidR="005A5946" w:rsidRPr="005A5946" w:rsidRDefault="00D5723E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</w:tr>
      <w:tr w:rsidR="005A5946" w:rsidRPr="005A5946" w14:paraId="4536703A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0AED4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 xml:space="preserve"> Uwch Ymarferydd Adran Llawdriniaeth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FBD1A" w14:textId="77777777" w:rsidR="005A5946" w:rsidRPr="005A5946" w:rsidRDefault="005A5946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8</w:t>
            </w:r>
          </w:p>
        </w:tc>
      </w:tr>
      <w:tr w:rsidR="005A5946" w:rsidRPr="005A5946" w14:paraId="6F7A8284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C3C7B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 xml:space="preserve"> Uwch Ymarferydd Optometrydd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92B9A" w14:textId="6386B867" w:rsidR="005A5946" w:rsidRPr="005A5946" w:rsidRDefault="00D5723E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</w:tr>
      <w:tr w:rsidR="005A5946" w:rsidRPr="005A5946" w14:paraId="7365F79D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DFE69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Uwch Ymarferydd Orthoptydd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5D0BE" w14:textId="253EEA0B" w:rsidR="005A5946" w:rsidRPr="005A5946" w:rsidRDefault="00D5723E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</w:tr>
      <w:tr w:rsidR="005A5946" w:rsidRPr="005A5946" w14:paraId="1A23F9F5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D94623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Uwch Ymarferydd Parafeddygol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4692F" w14:textId="77777777" w:rsidR="005A5946" w:rsidRPr="005A5946" w:rsidRDefault="005A5946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99</w:t>
            </w:r>
          </w:p>
        </w:tc>
      </w:tr>
      <w:tr w:rsidR="005A5946" w:rsidRPr="005A5946" w14:paraId="65FF81FB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8E339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Uwch Ymarferydd Fferyllol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1FCE4" w14:textId="0E42BAB6" w:rsidR="005A5946" w:rsidRPr="005A5946" w:rsidRDefault="00D5723E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</w:tr>
      <w:tr w:rsidR="005A5946" w:rsidRPr="005A5946" w14:paraId="37B43F33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A5B25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 xml:space="preserve">Ymarferydd Uwch Ffisiotherapydd 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74F90" w14:textId="77777777" w:rsidR="005A5946" w:rsidRPr="005A5946" w:rsidRDefault="005A5946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34</w:t>
            </w:r>
          </w:p>
        </w:tc>
      </w:tr>
      <w:tr w:rsidR="005A5946" w:rsidRPr="005A5946" w14:paraId="7846FAAB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952FC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Radiograffydd - Uwch Ymarferydd Diagnostig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13DA7" w14:textId="77777777" w:rsidR="005A5946" w:rsidRPr="005A5946" w:rsidRDefault="005A5946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11</w:t>
            </w:r>
          </w:p>
        </w:tc>
      </w:tr>
      <w:tr w:rsidR="005A5946" w:rsidRPr="005A5946" w14:paraId="101DF2FF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B6B81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Radiograffydd - Uwch Ymarferydd Therapiwtig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81799" w14:textId="77777777" w:rsidR="005A5946" w:rsidRPr="005A5946" w:rsidRDefault="005A5946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6</w:t>
            </w:r>
          </w:p>
        </w:tc>
      </w:tr>
      <w:tr w:rsidR="005A5946" w:rsidRPr="005A5946" w14:paraId="78F9F75B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FCCC4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 xml:space="preserve">Uwch Ymarferydd Therapydd Iaith a Lleferydd 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F7AE1" w14:textId="42CDA7EB" w:rsidR="005A5946" w:rsidRPr="005A5946" w:rsidRDefault="00D5723E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cy-GB" w:bidi="cy-GB"/>
              </w:rPr>
              <w:t>Llai na 5</w:t>
            </w:r>
          </w:p>
        </w:tc>
      </w:tr>
      <w:tr w:rsidR="005A5946" w:rsidRPr="005A5946" w14:paraId="568EC2C3" w14:textId="77777777" w:rsidTr="000824A7">
        <w:trPr>
          <w:trHeight w:val="300"/>
          <w:jc w:val="center"/>
        </w:trPr>
        <w:tc>
          <w:tcPr>
            <w:tcW w:w="67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14:paraId="2893544C" w14:textId="77777777" w:rsidR="005A5946" w:rsidRPr="005A5946" w:rsidRDefault="005A5946" w:rsidP="005A5946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Pob Rôl Swyddi</w:t>
            </w:r>
          </w:p>
        </w:tc>
        <w:tc>
          <w:tcPr>
            <w:tcW w:w="2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14:paraId="3715B35D" w14:textId="77777777" w:rsidR="005A5946" w:rsidRPr="005A5946" w:rsidRDefault="005A5946" w:rsidP="005A594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bidi="ar-SA"/>
              </w:rPr>
            </w:pPr>
            <w:r w:rsidRPr="005A5946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val="cy-GB" w:bidi="cy-GB"/>
              </w:rPr>
              <w:t>715</w:t>
            </w:r>
          </w:p>
        </w:tc>
      </w:tr>
    </w:tbl>
    <w:p w14:paraId="45B2A147" w14:textId="77777777" w:rsidR="00807203" w:rsidRDefault="00807203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8C6259C" w14:textId="78A908DB" w:rsidR="00807203" w:rsidRDefault="006447FC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Yn unol ag Adran 40, y Ddeddf Rhyddid Gwybodaeth, ar y sail y byddai datgelu gwybodaeth trydydd parti yn torri egwyddorion diogelu data, yn anffodus ni all AaGIC ddarparu cyfeiriadau e-bost ar gyfer y Gweithlu Ymarferwyr Clinigol Uwch. </w:t>
      </w:r>
    </w:p>
    <w:p w14:paraId="3F3F9878" w14:textId="77777777" w:rsidR="00807203" w:rsidRDefault="00807203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DE9E36E" w14:textId="77777777" w:rsidR="00807203" w:rsidRDefault="00807203" w:rsidP="228AF45B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916C169" w14:textId="77777777" w:rsidR="00FE0E69" w:rsidRDefault="00FE0E69" w:rsidP="004E68FE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FE0E6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BDB7381"/>
    <w:multiLevelType w:val="hybridMultilevel"/>
    <w:tmpl w:val="C9682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1"/>
  </w:num>
  <w:num w:numId="2" w16cid:durableId="1917856462">
    <w:abstractNumId w:val="0"/>
  </w:num>
  <w:num w:numId="3" w16cid:durableId="9297046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104A9"/>
    <w:rsid w:val="00014CCB"/>
    <w:rsid w:val="00022D8B"/>
    <w:rsid w:val="00034411"/>
    <w:rsid w:val="000414BC"/>
    <w:rsid w:val="00063650"/>
    <w:rsid w:val="00064507"/>
    <w:rsid w:val="000801A2"/>
    <w:rsid w:val="000824A7"/>
    <w:rsid w:val="00096C5B"/>
    <w:rsid w:val="000C66A2"/>
    <w:rsid w:val="000F1A38"/>
    <w:rsid w:val="000F6E4E"/>
    <w:rsid w:val="00127FAE"/>
    <w:rsid w:val="001467C8"/>
    <w:rsid w:val="001560F7"/>
    <w:rsid w:val="00161710"/>
    <w:rsid w:val="001713F4"/>
    <w:rsid w:val="001740D1"/>
    <w:rsid w:val="00177A45"/>
    <w:rsid w:val="00181ABE"/>
    <w:rsid w:val="001919EC"/>
    <w:rsid w:val="001A1D50"/>
    <w:rsid w:val="001D2F21"/>
    <w:rsid w:val="001D701A"/>
    <w:rsid w:val="001E59E3"/>
    <w:rsid w:val="0022485F"/>
    <w:rsid w:val="0025361B"/>
    <w:rsid w:val="00257C6D"/>
    <w:rsid w:val="00260907"/>
    <w:rsid w:val="002640EA"/>
    <w:rsid w:val="00277C5A"/>
    <w:rsid w:val="002839F5"/>
    <w:rsid w:val="002868B2"/>
    <w:rsid w:val="002A47E0"/>
    <w:rsid w:val="002B68C2"/>
    <w:rsid w:val="002F179D"/>
    <w:rsid w:val="002F6D15"/>
    <w:rsid w:val="003032AC"/>
    <w:rsid w:val="003134D0"/>
    <w:rsid w:val="0032070A"/>
    <w:rsid w:val="00330D81"/>
    <w:rsid w:val="00334DEF"/>
    <w:rsid w:val="00335536"/>
    <w:rsid w:val="00344E70"/>
    <w:rsid w:val="003505F2"/>
    <w:rsid w:val="00351A79"/>
    <w:rsid w:val="00381633"/>
    <w:rsid w:val="00381F7D"/>
    <w:rsid w:val="00382F94"/>
    <w:rsid w:val="00383D89"/>
    <w:rsid w:val="00384D5F"/>
    <w:rsid w:val="003A1531"/>
    <w:rsid w:val="003B4DD4"/>
    <w:rsid w:val="003C1FDA"/>
    <w:rsid w:val="003D77D6"/>
    <w:rsid w:val="003E40F8"/>
    <w:rsid w:val="003F2B17"/>
    <w:rsid w:val="004308E6"/>
    <w:rsid w:val="00456A9D"/>
    <w:rsid w:val="00456E5F"/>
    <w:rsid w:val="004717DE"/>
    <w:rsid w:val="004770F4"/>
    <w:rsid w:val="0048218E"/>
    <w:rsid w:val="00487BE8"/>
    <w:rsid w:val="004A64F2"/>
    <w:rsid w:val="004B7CE4"/>
    <w:rsid w:val="004C19BE"/>
    <w:rsid w:val="004C2090"/>
    <w:rsid w:val="004C4ECD"/>
    <w:rsid w:val="004E6599"/>
    <w:rsid w:val="004E68FE"/>
    <w:rsid w:val="00510FB3"/>
    <w:rsid w:val="00512BFA"/>
    <w:rsid w:val="0051712C"/>
    <w:rsid w:val="00533F3E"/>
    <w:rsid w:val="005433AE"/>
    <w:rsid w:val="00545E05"/>
    <w:rsid w:val="00553F51"/>
    <w:rsid w:val="00596FAF"/>
    <w:rsid w:val="005A2142"/>
    <w:rsid w:val="005A5946"/>
    <w:rsid w:val="005C6A29"/>
    <w:rsid w:val="005D17B1"/>
    <w:rsid w:val="005D1844"/>
    <w:rsid w:val="005D265F"/>
    <w:rsid w:val="00607EDA"/>
    <w:rsid w:val="00625D0A"/>
    <w:rsid w:val="0064322B"/>
    <w:rsid w:val="006447FC"/>
    <w:rsid w:val="00654778"/>
    <w:rsid w:val="00665CBD"/>
    <w:rsid w:val="00670315"/>
    <w:rsid w:val="006E3887"/>
    <w:rsid w:val="006E5976"/>
    <w:rsid w:val="006F71FE"/>
    <w:rsid w:val="006F7FB2"/>
    <w:rsid w:val="00711322"/>
    <w:rsid w:val="00730908"/>
    <w:rsid w:val="00737FCE"/>
    <w:rsid w:val="00770166"/>
    <w:rsid w:val="00773B57"/>
    <w:rsid w:val="007744D3"/>
    <w:rsid w:val="007A11E5"/>
    <w:rsid w:val="007B10E8"/>
    <w:rsid w:val="007E788E"/>
    <w:rsid w:val="007F0AA5"/>
    <w:rsid w:val="00801D74"/>
    <w:rsid w:val="00803B2D"/>
    <w:rsid w:val="00807203"/>
    <w:rsid w:val="00812186"/>
    <w:rsid w:val="00820D05"/>
    <w:rsid w:val="00857B45"/>
    <w:rsid w:val="008600E4"/>
    <w:rsid w:val="00884694"/>
    <w:rsid w:val="00886DA0"/>
    <w:rsid w:val="008C4B9D"/>
    <w:rsid w:val="008E3134"/>
    <w:rsid w:val="00903BCA"/>
    <w:rsid w:val="0091115E"/>
    <w:rsid w:val="009273AF"/>
    <w:rsid w:val="00935D1C"/>
    <w:rsid w:val="009454F1"/>
    <w:rsid w:val="0097287F"/>
    <w:rsid w:val="009763D1"/>
    <w:rsid w:val="00981E4F"/>
    <w:rsid w:val="009869A7"/>
    <w:rsid w:val="00992F5F"/>
    <w:rsid w:val="009937EF"/>
    <w:rsid w:val="009A78C7"/>
    <w:rsid w:val="009B154E"/>
    <w:rsid w:val="009B1F3D"/>
    <w:rsid w:val="009B709D"/>
    <w:rsid w:val="009C2D75"/>
    <w:rsid w:val="009C7141"/>
    <w:rsid w:val="009D0A15"/>
    <w:rsid w:val="009D27D9"/>
    <w:rsid w:val="009E6BAC"/>
    <w:rsid w:val="00A13831"/>
    <w:rsid w:val="00A156D9"/>
    <w:rsid w:val="00A35EB1"/>
    <w:rsid w:val="00A37386"/>
    <w:rsid w:val="00A63F6E"/>
    <w:rsid w:val="00A6464A"/>
    <w:rsid w:val="00A775E6"/>
    <w:rsid w:val="00A80FA6"/>
    <w:rsid w:val="00A81952"/>
    <w:rsid w:val="00AA003B"/>
    <w:rsid w:val="00AA2FD3"/>
    <w:rsid w:val="00AA6CCE"/>
    <w:rsid w:val="00AC289E"/>
    <w:rsid w:val="00AD56F2"/>
    <w:rsid w:val="00AD5B1B"/>
    <w:rsid w:val="00AE36B4"/>
    <w:rsid w:val="00AF1A46"/>
    <w:rsid w:val="00B3514A"/>
    <w:rsid w:val="00B60F85"/>
    <w:rsid w:val="00B83798"/>
    <w:rsid w:val="00B844D5"/>
    <w:rsid w:val="00B91574"/>
    <w:rsid w:val="00B9278A"/>
    <w:rsid w:val="00BA47E8"/>
    <w:rsid w:val="00BA79BB"/>
    <w:rsid w:val="00BD310D"/>
    <w:rsid w:val="00C029EA"/>
    <w:rsid w:val="00C216F5"/>
    <w:rsid w:val="00C43C2B"/>
    <w:rsid w:val="00C51197"/>
    <w:rsid w:val="00C82E17"/>
    <w:rsid w:val="00C85CC5"/>
    <w:rsid w:val="00C8723C"/>
    <w:rsid w:val="00CB6806"/>
    <w:rsid w:val="00CC5D05"/>
    <w:rsid w:val="00D33357"/>
    <w:rsid w:val="00D3467E"/>
    <w:rsid w:val="00D419E5"/>
    <w:rsid w:val="00D534AC"/>
    <w:rsid w:val="00D5723E"/>
    <w:rsid w:val="00D74C3A"/>
    <w:rsid w:val="00DA3AFA"/>
    <w:rsid w:val="00DB129A"/>
    <w:rsid w:val="00DD629D"/>
    <w:rsid w:val="00DE65D3"/>
    <w:rsid w:val="00DE714E"/>
    <w:rsid w:val="00DE7F36"/>
    <w:rsid w:val="00E00192"/>
    <w:rsid w:val="00E12D2C"/>
    <w:rsid w:val="00E147A9"/>
    <w:rsid w:val="00E2249A"/>
    <w:rsid w:val="00E267F4"/>
    <w:rsid w:val="00E32E29"/>
    <w:rsid w:val="00E341AB"/>
    <w:rsid w:val="00E533B8"/>
    <w:rsid w:val="00E548E2"/>
    <w:rsid w:val="00E91406"/>
    <w:rsid w:val="00EA4D7C"/>
    <w:rsid w:val="00EB5679"/>
    <w:rsid w:val="00EC5CDF"/>
    <w:rsid w:val="00ED1D24"/>
    <w:rsid w:val="00ED6F42"/>
    <w:rsid w:val="00F051AC"/>
    <w:rsid w:val="00F059E3"/>
    <w:rsid w:val="00F10F1D"/>
    <w:rsid w:val="00F12A78"/>
    <w:rsid w:val="00F12E3A"/>
    <w:rsid w:val="00F139A8"/>
    <w:rsid w:val="00F20583"/>
    <w:rsid w:val="00F22B0F"/>
    <w:rsid w:val="00F27B6F"/>
    <w:rsid w:val="00F320C5"/>
    <w:rsid w:val="00F37E40"/>
    <w:rsid w:val="00F472D2"/>
    <w:rsid w:val="00F5327B"/>
    <w:rsid w:val="00F90312"/>
    <w:rsid w:val="00F9762C"/>
    <w:rsid w:val="00F978BE"/>
    <w:rsid w:val="00FC2679"/>
    <w:rsid w:val="00FC4A9D"/>
    <w:rsid w:val="00FD0005"/>
    <w:rsid w:val="00FD3242"/>
    <w:rsid w:val="00FE0E69"/>
    <w:rsid w:val="00FE70B4"/>
    <w:rsid w:val="00FF073C"/>
    <w:rsid w:val="00FF2FF9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28AF45B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7469638-3A2D-48B9-96AE-E77C609DA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595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45975437-2F95-4644-9FF6-50617FD227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350</Words>
  <Characters>1996</Characters>
  <Application>Microsoft Office Word</Application>
  <DocSecurity>0</DocSecurity>
  <Lines>16</Lines>
  <Paragraphs>4</Paragraphs>
  <ScaleCrop>false</ScaleCrop>
  <Company>NHS Wales</Company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2025-02-14T10:45:00Z</dcterms:created>
  <dcterms:modified xsi:type="dcterms:W3CDTF">2025-02-14T10:45:00Z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